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78C1" w14:textId="77777777"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14:paraId="449F6E5D" w14:textId="56805E3F" w:rsidR="007A43FC" w:rsidRDefault="007A43FC">
      <w:pPr>
        <w:widowControl/>
        <w:spacing w:line="276" w:lineRule="auto"/>
        <w:jc w:val="right"/>
        <w:rPr>
          <w:rFonts w:ascii="ＭＳ 明朝" w:hAnsi="ＭＳ 明朝"/>
          <w:szCs w:val="21"/>
        </w:rPr>
      </w:pPr>
    </w:p>
    <w:p w14:paraId="3359AEFE" w14:textId="77777777"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14:paraId="129B0B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 w14:paraId="663DD6E6" w14:textId="77777777">
        <w:trPr>
          <w:trHeight w:val="435"/>
        </w:trPr>
        <w:tc>
          <w:tcPr>
            <w:tcW w:w="1809" w:type="dxa"/>
            <w:vAlign w:val="center"/>
          </w:tcPr>
          <w:p w14:paraId="61154DC5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14:paraId="09556CB7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14:paraId="2D385C68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 w14:paraId="225D67E2" w14:textId="77777777">
        <w:trPr>
          <w:trHeight w:val="697"/>
        </w:trPr>
        <w:tc>
          <w:tcPr>
            <w:tcW w:w="1809" w:type="dxa"/>
            <w:vAlign w:val="center"/>
          </w:tcPr>
          <w:p w14:paraId="6D6A1C94" w14:textId="77777777"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AD7509B" w14:textId="77777777"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14:paraId="513C0115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14:paraId="06025401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670172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EAF6308" w14:textId="77777777" w:rsidR="007A43FC" w:rsidRDefault="00860206" w:rsidP="0032037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14:paraId="1977040C" w14:textId="77777777"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14:paraId="05E3078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14:paraId="71A52866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14:paraId="680BC724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14:paraId="26E3941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14:paraId="03B5BC75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14:paraId="6E0B96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D9A20C4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CE7DEBD" w14:textId="77777777"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4F7A" w14:textId="77777777" w:rsidR="0075579E" w:rsidRDefault="0075579E">
      <w:r>
        <w:separator/>
      </w:r>
    </w:p>
  </w:endnote>
  <w:endnote w:type="continuationSeparator" w:id="0">
    <w:p w14:paraId="38C7BE2A" w14:textId="77777777" w:rsidR="0075579E" w:rsidRDefault="007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FB58" w14:textId="77777777" w:rsidR="0075579E" w:rsidRDefault="0075579E">
      <w:r>
        <w:separator/>
      </w:r>
    </w:p>
  </w:footnote>
  <w:footnote w:type="continuationSeparator" w:id="0">
    <w:p w14:paraId="2D956AD3" w14:textId="77777777" w:rsidR="0075579E" w:rsidRDefault="00755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1241D9"/>
    <w:rsid w:val="00146408"/>
    <w:rsid w:val="001F075C"/>
    <w:rsid w:val="00227FC7"/>
    <w:rsid w:val="002A2F0A"/>
    <w:rsid w:val="002B73D1"/>
    <w:rsid w:val="002D1F61"/>
    <w:rsid w:val="0032037B"/>
    <w:rsid w:val="00371AB4"/>
    <w:rsid w:val="00374FF0"/>
    <w:rsid w:val="00396782"/>
    <w:rsid w:val="00423961"/>
    <w:rsid w:val="00607070"/>
    <w:rsid w:val="006A4DCC"/>
    <w:rsid w:val="006B6E60"/>
    <w:rsid w:val="00705C99"/>
    <w:rsid w:val="0075579E"/>
    <w:rsid w:val="007908B9"/>
    <w:rsid w:val="007A43FC"/>
    <w:rsid w:val="007C239A"/>
    <w:rsid w:val="00860206"/>
    <w:rsid w:val="008A0D24"/>
    <w:rsid w:val="008C1BC7"/>
    <w:rsid w:val="008E05FB"/>
    <w:rsid w:val="009B3518"/>
    <w:rsid w:val="00A61825"/>
    <w:rsid w:val="00A62A12"/>
    <w:rsid w:val="00B27089"/>
    <w:rsid w:val="00B80359"/>
    <w:rsid w:val="00B90720"/>
    <w:rsid w:val="00BE4D54"/>
    <w:rsid w:val="00C37DA7"/>
    <w:rsid w:val="00CF2DDD"/>
    <w:rsid w:val="00CF67F7"/>
    <w:rsid w:val="00D76518"/>
    <w:rsid w:val="00D93F97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49D3B5D9"/>
  <w15:docId w15:val="{261FED35-99BF-4748-BD10-E65F84EA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B90720"/>
    <w:rPr>
      <w:rFonts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平成20年度大阪大学大学院基礎工学研究科</vt:lpstr>
    </vt:vector>
  </TitlesOfParts>
  <Company>理学部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平成20年度大阪大学大学院基礎工学研究科</dc:title>
  <dc:creator>大阪大学</dc:creator>
  <cp:lastModifiedBy>藤戸　満</cp:lastModifiedBy>
  <cp:revision>3</cp:revision>
  <cp:lastPrinted>2016-12-14T01:54:00Z</cp:lastPrinted>
  <dcterms:created xsi:type="dcterms:W3CDTF">2023-10-13T05:03:00Z</dcterms:created>
  <dcterms:modified xsi:type="dcterms:W3CDTF">2023-10-13T05:03:00Z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